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3EE0" w14:textId="0907AB1D" w:rsidR="00277971" w:rsidRPr="00277971" w:rsidRDefault="00277971" w:rsidP="00277971">
      <w:pPr>
        <w:jc w:val="center"/>
        <w:rPr>
          <w:b/>
          <w:bCs/>
          <w:caps/>
          <w:sz w:val="36"/>
          <w:szCs w:val="36"/>
        </w:rPr>
      </w:pPr>
      <w:r w:rsidRPr="00277971">
        <w:rPr>
          <w:b/>
          <w:bCs/>
          <w:caps/>
          <w:sz w:val="36"/>
          <w:szCs w:val="36"/>
        </w:rPr>
        <w:t>Lucemburkové (14. stol. – polovina 15. stol.)</w:t>
      </w:r>
    </w:p>
    <w:p w14:paraId="0FC39240" w14:textId="3534B0CB" w:rsidR="000428B6" w:rsidRPr="00277971" w:rsidRDefault="000D3670">
      <w:pPr>
        <w:rPr>
          <w:b/>
          <w:bCs/>
          <w:sz w:val="36"/>
          <w:szCs w:val="36"/>
        </w:rPr>
      </w:pPr>
      <w:r w:rsidRPr="00277971">
        <w:rPr>
          <w:b/>
          <w:bCs/>
          <w:sz w:val="36"/>
          <w:szCs w:val="36"/>
        </w:rPr>
        <w:t>Jan Lucemburský</w:t>
      </w:r>
    </w:p>
    <w:p w14:paraId="1027A460" w14:textId="02AC8832" w:rsidR="00277971" w:rsidRPr="00277971" w:rsidRDefault="001B061F" w:rsidP="0027797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</w:t>
      </w:r>
      <w:r w:rsidR="00277971" w:rsidRPr="00277971">
        <w:rPr>
          <w:sz w:val="36"/>
          <w:szCs w:val="36"/>
        </w:rPr>
        <w:t>zal si sestru Václava III. – Elišku Přemyslovnu</w:t>
      </w:r>
    </w:p>
    <w:p w14:paraId="6AFE41B3" w14:textId="62C55892" w:rsidR="00277971" w:rsidRPr="00277971" w:rsidRDefault="001B061F" w:rsidP="0027797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</w:t>
      </w:r>
      <w:r w:rsidR="00277971" w:rsidRPr="00277971">
        <w:rPr>
          <w:sz w:val="36"/>
          <w:szCs w:val="36"/>
        </w:rPr>
        <w:t>ocházel z rodu Lucemburků, který tak vystřídal Přemyslovce</w:t>
      </w:r>
    </w:p>
    <w:p w14:paraId="7121AB34" w14:textId="066BE6BD" w:rsidR="00277971" w:rsidRPr="00277971" w:rsidRDefault="001B061F" w:rsidP="0027797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</w:t>
      </w:r>
      <w:r w:rsidR="00277971" w:rsidRPr="00277971">
        <w:rPr>
          <w:sz w:val="36"/>
          <w:szCs w:val="36"/>
        </w:rPr>
        <w:t> cizině se účastnil mnoha bitev, získal nová území</w:t>
      </w:r>
    </w:p>
    <w:p w14:paraId="311C186C" w14:textId="600935DD" w:rsidR="00277971" w:rsidRPr="00277971" w:rsidRDefault="001B061F" w:rsidP="0027797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</w:t>
      </w:r>
      <w:r w:rsidR="00277971" w:rsidRPr="00277971">
        <w:rPr>
          <w:sz w:val="36"/>
          <w:szCs w:val="36"/>
        </w:rPr>
        <w:t> Českém království kvůli bitvám moc nepobýval, o panování se nezajímal, proto České království upadalo</w:t>
      </w:r>
    </w:p>
    <w:p w14:paraId="414EDF21" w14:textId="77777777" w:rsidR="00277971" w:rsidRPr="00277971" w:rsidRDefault="00277971" w:rsidP="00277971">
      <w:pPr>
        <w:pStyle w:val="Odstavecseseznamem"/>
        <w:rPr>
          <w:sz w:val="36"/>
          <w:szCs w:val="36"/>
        </w:rPr>
      </w:pPr>
    </w:p>
    <w:p w14:paraId="26E4BA51" w14:textId="73F905D0" w:rsidR="00277971" w:rsidRPr="00277971" w:rsidRDefault="00277971" w:rsidP="00277971">
      <w:pPr>
        <w:rPr>
          <w:b/>
          <w:bCs/>
          <w:sz w:val="36"/>
          <w:szCs w:val="36"/>
        </w:rPr>
      </w:pPr>
      <w:r w:rsidRPr="00277971">
        <w:rPr>
          <w:b/>
          <w:bCs/>
          <w:sz w:val="36"/>
          <w:szCs w:val="36"/>
        </w:rPr>
        <w:t>Karel IV. (vládl 1347-1378)</w:t>
      </w:r>
    </w:p>
    <w:p w14:paraId="2BA4854E" w14:textId="0F9F27E2" w:rsidR="00277971" w:rsidRDefault="001B061F" w:rsidP="0027797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</w:t>
      </w:r>
      <w:r w:rsidR="00277971">
        <w:rPr>
          <w:sz w:val="36"/>
          <w:szCs w:val="36"/>
        </w:rPr>
        <w:t xml:space="preserve">yl synem </w:t>
      </w:r>
      <w:r>
        <w:rPr>
          <w:sz w:val="36"/>
          <w:szCs w:val="36"/>
        </w:rPr>
        <w:t>J</w:t>
      </w:r>
      <w:r w:rsidR="00277971">
        <w:rPr>
          <w:sz w:val="36"/>
          <w:szCs w:val="36"/>
        </w:rPr>
        <w:t>ana Lucemburského</w:t>
      </w:r>
    </w:p>
    <w:p w14:paraId="4B72B1F8" w14:textId="6F85535C" w:rsidR="00277971" w:rsidRDefault="001B061F" w:rsidP="0027797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</w:t>
      </w:r>
      <w:r w:rsidR="00277971">
        <w:rPr>
          <w:sz w:val="36"/>
          <w:szCs w:val="36"/>
        </w:rPr>
        <w:t>růn zdědil v 17 letech</w:t>
      </w:r>
      <w:r>
        <w:rPr>
          <w:sz w:val="36"/>
          <w:szCs w:val="36"/>
        </w:rPr>
        <w:t xml:space="preserve"> (</w:t>
      </w:r>
      <w:r w:rsidR="00277971">
        <w:rPr>
          <w:sz w:val="36"/>
          <w:szCs w:val="36"/>
        </w:rPr>
        <w:t>Jan Lucemburský padl v</w:t>
      </w:r>
      <w:r>
        <w:rPr>
          <w:sz w:val="36"/>
          <w:szCs w:val="36"/>
        </w:rPr>
        <w:t> </w:t>
      </w:r>
      <w:r w:rsidR="00277971">
        <w:rPr>
          <w:sz w:val="36"/>
          <w:szCs w:val="36"/>
        </w:rPr>
        <w:t>bitvě</w:t>
      </w:r>
      <w:r>
        <w:rPr>
          <w:sz w:val="36"/>
          <w:szCs w:val="36"/>
        </w:rPr>
        <w:t>)</w:t>
      </w:r>
    </w:p>
    <w:p w14:paraId="396CFCC0" w14:textId="62EB1DE0" w:rsidR="00277971" w:rsidRDefault="00277971" w:rsidP="0027797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jmenoval se Václav, ale vládl pod jménem Karel</w:t>
      </w:r>
    </w:p>
    <w:p w14:paraId="42B6BE0E" w14:textId="548C0B42" w:rsidR="00277971" w:rsidRDefault="00277971" w:rsidP="0027797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nejlepší ná</w:t>
      </w:r>
      <w:r w:rsidR="001B061F">
        <w:rPr>
          <w:sz w:val="36"/>
          <w:szCs w:val="36"/>
        </w:rPr>
        <w:t>š</w:t>
      </w:r>
      <w:r>
        <w:rPr>
          <w:sz w:val="36"/>
          <w:szCs w:val="36"/>
        </w:rPr>
        <w:t xml:space="preserve"> panovník (moudrý, přísný, spravedlivý)</w:t>
      </w:r>
    </w:p>
    <w:p w14:paraId="660AC260" w14:textId="3955CF10" w:rsidR="00277971" w:rsidRDefault="00277971" w:rsidP="0027797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jako sídlo si vybral Prahu, </w:t>
      </w:r>
      <w:r w:rsidR="006D6949">
        <w:rPr>
          <w:sz w:val="36"/>
          <w:szCs w:val="36"/>
        </w:rPr>
        <w:t>která díky němu vzkvétala (</w:t>
      </w:r>
      <w:r w:rsidR="001B061F">
        <w:rPr>
          <w:sz w:val="36"/>
          <w:szCs w:val="36"/>
        </w:rPr>
        <w:t>stala</w:t>
      </w:r>
      <w:r>
        <w:rPr>
          <w:sz w:val="36"/>
          <w:szCs w:val="36"/>
        </w:rPr>
        <w:t xml:space="preserve"> </w:t>
      </w:r>
      <w:r w:rsidR="006D6949">
        <w:rPr>
          <w:sz w:val="36"/>
          <w:szCs w:val="36"/>
        </w:rPr>
        <w:t xml:space="preserve">se </w:t>
      </w:r>
      <w:r w:rsidR="001B061F">
        <w:rPr>
          <w:sz w:val="36"/>
          <w:szCs w:val="36"/>
        </w:rPr>
        <w:t>centrem</w:t>
      </w:r>
      <w:r>
        <w:rPr>
          <w:sz w:val="36"/>
          <w:szCs w:val="36"/>
        </w:rPr>
        <w:t xml:space="preserve"> řemesla, umění, obchodu</w:t>
      </w:r>
      <w:r w:rsidR="006D6949">
        <w:rPr>
          <w:sz w:val="36"/>
          <w:szCs w:val="36"/>
        </w:rPr>
        <w:t>)</w:t>
      </w:r>
    </w:p>
    <w:p w14:paraId="7C32455B" w14:textId="228293C2" w:rsidR="001B061F" w:rsidRDefault="001B061F" w:rsidP="0027797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zemřel v 62 letech na zápal plic, tělo je uloženo v Chrámu sv. Víta na Pražském hradě</w:t>
      </w:r>
    </w:p>
    <w:p w14:paraId="2A09806B" w14:textId="7FC01DCE" w:rsidR="001B061F" w:rsidRDefault="001B061F" w:rsidP="0027797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říká se mu „Otec vlasti“ (staral se o českou vlast)</w:t>
      </w:r>
    </w:p>
    <w:p w14:paraId="41165373" w14:textId="595855B1" w:rsidR="001B061F" w:rsidRDefault="001B061F" w:rsidP="0027797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nejslavnější stavby/činy:</w:t>
      </w:r>
    </w:p>
    <w:p w14:paraId="19A78926" w14:textId="0166758F" w:rsidR="001B061F" w:rsidRDefault="001B061F" w:rsidP="001B061F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nechal zhotovit novou královskou korunu</w:t>
      </w:r>
    </w:p>
    <w:p w14:paraId="0D61E21F" w14:textId="676C2177" w:rsidR="001B061F" w:rsidRDefault="001B061F" w:rsidP="001B061F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dal opravit zanedbaný Pražský hrad</w:t>
      </w:r>
    </w:p>
    <w:p w14:paraId="2C40CB64" w14:textId="7146EA12" w:rsidR="001B061F" w:rsidRDefault="001B061F" w:rsidP="001B061F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začal stavět Chrám sv. Víta</w:t>
      </w:r>
    </w:p>
    <w:p w14:paraId="003CCF09" w14:textId="77777777" w:rsidR="001B061F" w:rsidRDefault="001B061F" w:rsidP="001B061F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nechal postavit Karlův most </w:t>
      </w:r>
    </w:p>
    <w:p w14:paraId="35D86320" w14:textId="409A19B7" w:rsidR="001B061F" w:rsidRDefault="001B061F" w:rsidP="001B061F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nechal postavit </w:t>
      </w:r>
      <w:r>
        <w:rPr>
          <w:sz w:val="36"/>
          <w:szCs w:val="36"/>
        </w:rPr>
        <w:t>Karlštejn (hrad)</w:t>
      </w:r>
    </w:p>
    <w:p w14:paraId="666BD283" w14:textId="4E107DD4" w:rsidR="001B061F" w:rsidRDefault="001B061F" w:rsidP="001B061F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založil Karlovu univerzitu (první univerzita ve střední Evropě)</w:t>
      </w:r>
    </w:p>
    <w:p w14:paraId="03EB6EF2" w14:textId="0A9C055B" w:rsidR="006D6949" w:rsidRPr="00277971" w:rsidRDefault="006D6949" w:rsidP="001B061F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vybudoval novou část Prahy – Nové město pražské</w:t>
      </w:r>
    </w:p>
    <w:p w14:paraId="1C7B732C" w14:textId="4C4BABD4" w:rsidR="006D6949" w:rsidRDefault="006D6949" w:rsidP="006D694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Václav IV.</w:t>
      </w:r>
    </w:p>
    <w:p w14:paraId="71A50191" w14:textId="3B9BC29B" w:rsidR="006D6949" w:rsidRDefault="006D6949" w:rsidP="006D69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</w:t>
      </w:r>
      <w:r w:rsidRPr="006D6949">
        <w:rPr>
          <w:sz w:val="36"/>
          <w:szCs w:val="36"/>
        </w:rPr>
        <w:t>yn Karla IV.</w:t>
      </w:r>
    </w:p>
    <w:p w14:paraId="59BF8F97" w14:textId="290DF00B" w:rsidR="006D6949" w:rsidRDefault="006D6949" w:rsidP="006D69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vládl v neklidné době, kdy Evropu zasáhl mor (nemoc)</w:t>
      </w:r>
    </w:p>
    <w:p w14:paraId="78B13D09" w14:textId="0938B462" w:rsidR="00277971" w:rsidRPr="006D6949" w:rsidRDefault="006D6949" w:rsidP="00277971">
      <w:pPr>
        <w:pStyle w:val="Odstavecseseznamem"/>
        <w:numPr>
          <w:ilvl w:val="0"/>
          <w:numId w:val="1"/>
        </w:numPr>
      </w:pPr>
      <w:r w:rsidRPr="006D6949">
        <w:rPr>
          <w:sz w:val="36"/>
          <w:szCs w:val="36"/>
        </w:rPr>
        <w:t>měl spory se šlechtou (</w:t>
      </w:r>
      <w:r w:rsidR="00902A99">
        <w:rPr>
          <w:sz w:val="36"/>
          <w:szCs w:val="36"/>
        </w:rPr>
        <w:t>kvůli</w:t>
      </w:r>
      <w:r w:rsidRPr="006D6949">
        <w:rPr>
          <w:sz w:val="36"/>
          <w:szCs w:val="36"/>
        </w:rPr>
        <w:t xml:space="preserve"> </w:t>
      </w:r>
      <w:r>
        <w:rPr>
          <w:sz w:val="36"/>
          <w:szCs w:val="36"/>
        </w:rPr>
        <w:t>moc</w:t>
      </w:r>
      <w:r w:rsidR="00902A99">
        <w:rPr>
          <w:sz w:val="36"/>
          <w:szCs w:val="36"/>
        </w:rPr>
        <w:t>i</w:t>
      </w:r>
      <w:r>
        <w:rPr>
          <w:sz w:val="36"/>
          <w:szCs w:val="36"/>
        </w:rPr>
        <w:t>)</w:t>
      </w:r>
      <w:r w:rsidR="00F375E6">
        <w:rPr>
          <w:sz w:val="36"/>
          <w:szCs w:val="36"/>
        </w:rPr>
        <w:t xml:space="preserve"> a </w:t>
      </w:r>
      <w:r w:rsidR="00902A99">
        <w:rPr>
          <w:sz w:val="36"/>
          <w:szCs w:val="36"/>
        </w:rPr>
        <w:t>bratrem Zikmundem</w:t>
      </w:r>
    </w:p>
    <w:p w14:paraId="5E467A24" w14:textId="77777777" w:rsidR="009210B6" w:rsidRPr="009210B6" w:rsidRDefault="006D6949" w:rsidP="00277971">
      <w:pPr>
        <w:pStyle w:val="Odstavecseseznamem"/>
        <w:numPr>
          <w:ilvl w:val="0"/>
          <w:numId w:val="1"/>
        </w:numPr>
      </w:pPr>
      <w:r>
        <w:rPr>
          <w:sz w:val="36"/>
          <w:szCs w:val="36"/>
        </w:rPr>
        <w:t>církev</w:t>
      </w:r>
      <w:r w:rsidR="009210B6">
        <w:rPr>
          <w:sz w:val="36"/>
          <w:szCs w:val="36"/>
        </w:rPr>
        <w:t xml:space="preserve"> začala být kritizována:</w:t>
      </w:r>
    </w:p>
    <w:p w14:paraId="6DB8E4B3" w14:textId="77777777" w:rsidR="009210B6" w:rsidRPr="009210B6" w:rsidRDefault="009210B6" w:rsidP="009210B6">
      <w:pPr>
        <w:pStyle w:val="Odstavecseseznamem"/>
        <w:numPr>
          <w:ilvl w:val="1"/>
          <w:numId w:val="1"/>
        </w:numPr>
      </w:pPr>
      <w:r>
        <w:rPr>
          <w:sz w:val="36"/>
          <w:szCs w:val="36"/>
        </w:rPr>
        <w:t>přestala plnit svou službu (nepomáhala lidem, naopak hromadila majetek)</w:t>
      </w:r>
    </w:p>
    <w:p w14:paraId="7BD4CD18" w14:textId="4EB398C2" w:rsidR="009210B6" w:rsidRPr="009210B6" w:rsidRDefault="006D6949" w:rsidP="009210B6">
      <w:pPr>
        <w:pStyle w:val="Odstavecseseznamem"/>
        <w:numPr>
          <w:ilvl w:val="1"/>
          <w:numId w:val="1"/>
        </w:numPr>
      </w:pPr>
      <w:r>
        <w:rPr>
          <w:sz w:val="36"/>
          <w:szCs w:val="36"/>
        </w:rPr>
        <w:t>prodávala odpustky (</w:t>
      </w:r>
      <w:r w:rsidR="00902A99">
        <w:rPr>
          <w:sz w:val="36"/>
          <w:szCs w:val="36"/>
        </w:rPr>
        <w:t>hříšník si mohl koupit</w:t>
      </w:r>
      <w:r>
        <w:rPr>
          <w:sz w:val="36"/>
          <w:szCs w:val="36"/>
        </w:rPr>
        <w:t xml:space="preserve"> odpustek a hřích mu byl odpuštěn)</w:t>
      </w:r>
      <w:r w:rsidR="00291E94">
        <w:rPr>
          <w:sz w:val="36"/>
          <w:szCs w:val="36"/>
        </w:rPr>
        <w:t>,</w:t>
      </w:r>
    </w:p>
    <w:p w14:paraId="5EB49192" w14:textId="610B0944" w:rsidR="006D6949" w:rsidRPr="006D6949" w:rsidRDefault="00291E94" w:rsidP="009210B6">
      <w:pPr>
        <w:pStyle w:val="Odstavecseseznamem"/>
        <w:numPr>
          <w:ilvl w:val="1"/>
          <w:numId w:val="1"/>
        </w:numPr>
      </w:pPr>
      <w:r>
        <w:rPr>
          <w:sz w:val="36"/>
          <w:szCs w:val="36"/>
        </w:rPr>
        <w:t>vybírala poplatky za svatby, křty</w:t>
      </w:r>
      <w:r w:rsidR="009210B6">
        <w:rPr>
          <w:sz w:val="36"/>
          <w:szCs w:val="36"/>
        </w:rPr>
        <w:t xml:space="preserve">, </w:t>
      </w:r>
      <w:r>
        <w:rPr>
          <w:sz w:val="36"/>
          <w:szCs w:val="36"/>
        </w:rPr>
        <w:t>pohřby</w:t>
      </w:r>
    </w:p>
    <w:p w14:paraId="26A27C8A" w14:textId="3CDF9CC6" w:rsidR="006D6949" w:rsidRPr="009210B6" w:rsidRDefault="006D6949" w:rsidP="00277971">
      <w:pPr>
        <w:pStyle w:val="Odstavecseseznamem"/>
        <w:numPr>
          <w:ilvl w:val="0"/>
          <w:numId w:val="1"/>
        </w:numPr>
      </w:pPr>
      <w:r>
        <w:rPr>
          <w:sz w:val="36"/>
          <w:szCs w:val="36"/>
        </w:rPr>
        <w:t xml:space="preserve">byl slabý </w:t>
      </w:r>
      <w:r w:rsidR="00902A99">
        <w:rPr>
          <w:sz w:val="36"/>
          <w:szCs w:val="36"/>
        </w:rPr>
        <w:t>král</w:t>
      </w:r>
      <w:r>
        <w:rPr>
          <w:sz w:val="36"/>
          <w:szCs w:val="36"/>
        </w:rPr>
        <w:t>, rostla nespokojenost lidí</w:t>
      </w:r>
      <w:r w:rsidR="00291E94">
        <w:rPr>
          <w:sz w:val="36"/>
          <w:szCs w:val="36"/>
        </w:rPr>
        <w:t xml:space="preserve"> (círk</w:t>
      </w:r>
      <w:r w:rsidR="00902A99">
        <w:rPr>
          <w:sz w:val="36"/>
          <w:szCs w:val="36"/>
        </w:rPr>
        <w:t>ev</w:t>
      </w:r>
      <w:r w:rsidR="00291E94">
        <w:rPr>
          <w:sz w:val="36"/>
          <w:szCs w:val="36"/>
        </w:rPr>
        <w:t xml:space="preserve"> a mo</w:t>
      </w:r>
      <w:r w:rsidR="00902A99">
        <w:rPr>
          <w:sz w:val="36"/>
          <w:szCs w:val="36"/>
        </w:rPr>
        <w:t>r</w:t>
      </w:r>
      <w:r w:rsidR="00291E94">
        <w:rPr>
          <w:sz w:val="36"/>
          <w:szCs w:val="36"/>
        </w:rPr>
        <w:t>)</w:t>
      </w:r>
    </w:p>
    <w:p w14:paraId="70591857" w14:textId="5B0C34CA" w:rsidR="009210B6" w:rsidRPr="009210B6" w:rsidRDefault="009210B6" w:rsidP="00277971">
      <w:pPr>
        <w:pStyle w:val="Odstavecseseznamem"/>
        <w:numPr>
          <w:ilvl w:val="0"/>
          <w:numId w:val="1"/>
        </w:numPr>
      </w:pPr>
      <w:r>
        <w:rPr>
          <w:sz w:val="36"/>
          <w:szCs w:val="36"/>
        </w:rPr>
        <w:t xml:space="preserve">církev kritizovali kněží a profesoři, např. Jan Hus: </w:t>
      </w:r>
    </w:p>
    <w:p w14:paraId="2F20C1A1" w14:textId="260EDE5A" w:rsidR="009210B6" w:rsidRPr="009210B6" w:rsidRDefault="00902A99" w:rsidP="009210B6">
      <w:pPr>
        <w:pStyle w:val="Odstavecseseznamem"/>
        <w:numPr>
          <w:ilvl w:val="1"/>
          <w:numId w:val="1"/>
        </w:numPr>
      </w:pPr>
      <w:r>
        <w:rPr>
          <w:sz w:val="36"/>
          <w:szCs w:val="36"/>
        </w:rPr>
        <w:t xml:space="preserve">chtěl </w:t>
      </w:r>
      <w:r w:rsidR="009210B6" w:rsidRPr="00F375E6">
        <w:rPr>
          <w:sz w:val="36"/>
          <w:szCs w:val="36"/>
        </w:rPr>
        <w:t>církvi zabavit majetek</w:t>
      </w:r>
      <w:r w:rsidR="00F375E6">
        <w:rPr>
          <w:sz w:val="36"/>
          <w:szCs w:val="36"/>
        </w:rPr>
        <w:t xml:space="preserve">, </w:t>
      </w:r>
      <w:r>
        <w:rPr>
          <w:sz w:val="36"/>
          <w:szCs w:val="36"/>
        </w:rPr>
        <w:t>zrušit</w:t>
      </w:r>
      <w:r w:rsidR="009210B6" w:rsidRPr="00F375E6">
        <w:rPr>
          <w:sz w:val="36"/>
          <w:szCs w:val="36"/>
        </w:rPr>
        <w:t xml:space="preserve"> odpustk</w:t>
      </w:r>
      <w:r>
        <w:rPr>
          <w:sz w:val="36"/>
          <w:szCs w:val="36"/>
        </w:rPr>
        <w:t>y</w:t>
      </w:r>
    </w:p>
    <w:p w14:paraId="06EA9E09" w14:textId="6997CE10" w:rsidR="009210B6" w:rsidRPr="009210B6" w:rsidRDefault="009210B6" w:rsidP="009210B6">
      <w:pPr>
        <w:pStyle w:val="Odstavecseseznamem"/>
        <w:numPr>
          <w:ilvl w:val="1"/>
          <w:numId w:val="1"/>
        </w:numPr>
      </w:pPr>
      <w:r>
        <w:rPr>
          <w:sz w:val="36"/>
          <w:szCs w:val="36"/>
        </w:rPr>
        <w:t>kázal v kapli Betlémské</w:t>
      </w:r>
      <w:r w:rsidR="00902A99">
        <w:rPr>
          <w:sz w:val="36"/>
          <w:szCs w:val="36"/>
        </w:rPr>
        <w:t xml:space="preserve"> (Praha)</w:t>
      </w:r>
      <w:r>
        <w:rPr>
          <w:sz w:val="36"/>
          <w:szCs w:val="36"/>
        </w:rPr>
        <w:t>, chodilo</w:t>
      </w:r>
      <w:r w:rsidR="00902A99">
        <w:rPr>
          <w:sz w:val="36"/>
          <w:szCs w:val="36"/>
        </w:rPr>
        <w:t xml:space="preserve"> </w:t>
      </w:r>
      <w:r>
        <w:rPr>
          <w:sz w:val="36"/>
          <w:szCs w:val="36"/>
        </w:rPr>
        <w:t>hodně lidí</w:t>
      </w:r>
    </w:p>
    <w:p w14:paraId="755196BF" w14:textId="16AB47BF" w:rsidR="009210B6" w:rsidRPr="00F375E6" w:rsidRDefault="00E02208" w:rsidP="009210B6">
      <w:pPr>
        <w:pStyle w:val="Odstavecseseznamem"/>
        <w:numPr>
          <w:ilvl w:val="1"/>
          <w:numId w:val="1"/>
        </w:numPr>
      </w:pPr>
      <w:r>
        <w:rPr>
          <w:sz w:val="36"/>
          <w:szCs w:val="36"/>
        </w:rPr>
        <w:t>papež mu kázat zakázal</w:t>
      </w:r>
      <w:r w:rsidR="009210B6">
        <w:rPr>
          <w:sz w:val="36"/>
          <w:szCs w:val="36"/>
        </w:rPr>
        <w:t>, Hus odešel kázat na venkov</w:t>
      </w:r>
    </w:p>
    <w:p w14:paraId="2D697B5B" w14:textId="54838448" w:rsidR="00F375E6" w:rsidRPr="00F375E6" w:rsidRDefault="00F375E6" w:rsidP="009210B6">
      <w:pPr>
        <w:pStyle w:val="Odstavecseseznamem"/>
        <w:numPr>
          <w:ilvl w:val="1"/>
          <w:numId w:val="1"/>
        </w:numPr>
      </w:pPr>
      <w:r>
        <w:rPr>
          <w:sz w:val="36"/>
          <w:szCs w:val="36"/>
        </w:rPr>
        <w:t>byl upálen v Kostnici (Německo) 6. července 1415, když odmítl odvolat svoje názory = státní svátek</w:t>
      </w:r>
      <w:r w:rsidR="00902A99">
        <w:rPr>
          <w:sz w:val="36"/>
          <w:szCs w:val="36"/>
        </w:rPr>
        <w:t xml:space="preserve"> ČR</w:t>
      </w:r>
    </w:p>
    <w:p w14:paraId="05DB22F4" w14:textId="71411A2C" w:rsidR="00F375E6" w:rsidRPr="00902A99" w:rsidRDefault="00F375E6" w:rsidP="009210B6">
      <w:pPr>
        <w:pStyle w:val="Odstavecseseznamem"/>
        <w:numPr>
          <w:ilvl w:val="1"/>
          <w:numId w:val="1"/>
        </w:numPr>
      </w:pPr>
      <w:r>
        <w:rPr>
          <w:sz w:val="36"/>
          <w:szCs w:val="36"/>
        </w:rPr>
        <w:t>příznivci Husa (husité) se po jeho smrti začali bouřit a roku 1419 vtrhli v Praze na radnici, kde vyhodili radní z okna. To bylo začátkem husitské revoluce (vzbouření husitů) – král Václav IV. dostal mrtvici a brzy zemřel… začaly husitské války</w:t>
      </w:r>
    </w:p>
    <w:p w14:paraId="5A536500" w14:textId="77777777" w:rsidR="00902A99" w:rsidRPr="00533EF9" w:rsidRDefault="00902A99" w:rsidP="00902A99">
      <w:pPr>
        <w:pStyle w:val="Odstavecseseznamem"/>
        <w:ind w:left="1440"/>
      </w:pPr>
    </w:p>
    <w:p w14:paraId="65EBAD76" w14:textId="12F70FF3" w:rsidR="00915958" w:rsidRDefault="00F375E6" w:rsidP="00533EF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Zi</w:t>
      </w:r>
      <w:r w:rsidR="00291E94">
        <w:rPr>
          <w:b/>
          <w:bCs/>
          <w:sz w:val="36"/>
          <w:szCs w:val="36"/>
        </w:rPr>
        <w:t>kmund Lucemburský</w:t>
      </w:r>
      <w:r w:rsidR="00902A99">
        <w:rPr>
          <w:b/>
          <w:bCs/>
          <w:sz w:val="36"/>
          <w:szCs w:val="36"/>
        </w:rPr>
        <w:t xml:space="preserve"> (</w:t>
      </w:r>
      <w:r w:rsidR="0050555A">
        <w:rPr>
          <w:b/>
          <w:bCs/>
          <w:sz w:val="36"/>
          <w:szCs w:val="36"/>
        </w:rPr>
        <w:t>L</w:t>
      </w:r>
      <w:r w:rsidR="00902A99">
        <w:rPr>
          <w:b/>
          <w:bCs/>
          <w:sz w:val="36"/>
          <w:szCs w:val="36"/>
        </w:rPr>
        <w:t>iška ryšavá)</w:t>
      </w:r>
    </w:p>
    <w:p w14:paraId="2E83B281" w14:textId="77777777" w:rsidR="00902A99" w:rsidRDefault="00291E94" w:rsidP="00291E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291E94">
        <w:rPr>
          <w:sz w:val="36"/>
          <w:szCs w:val="36"/>
        </w:rPr>
        <w:t xml:space="preserve">mladší syn Karla IV., </w:t>
      </w:r>
    </w:p>
    <w:p w14:paraId="28CE8CF3" w14:textId="21919A5D" w:rsidR="00291E94" w:rsidRDefault="00902A99" w:rsidP="00291E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převzal vládu po smrti svého bratra </w:t>
      </w:r>
      <w:r w:rsidR="00291E94" w:rsidRPr="00291E94">
        <w:rPr>
          <w:sz w:val="36"/>
          <w:szCs w:val="36"/>
        </w:rPr>
        <w:t>Václav</w:t>
      </w:r>
      <w:r>
        <w:rPr>
          <w:sz w:val="36"/>
          <w:szCs w:val="36"/>
        </w:rPr>
        <w:t>a</w:t>
      </w:r>
      <w:r w:rsidR="00291E94" w:rsidRPr="00291E94">
        <w:rPr>
          <w:sz w:val="36"/>
          <w:szCs w:val="36"/>
        </w:rPr>
        <w:t xml:space="preserve"> IV</w:t>
      </w:r>
      <w:r>
        <w:rPr>
          <w:sz w:val="36"/>
          <w:szCs w:val="36"/>
        </w:rPr>
        <w:t>.</w:t>
      </w:r>
    </w:p>
    <w:p w14:paraId="583D240A" w14:textId="0B678D37" w:rsidR="00291E94" w:rsidRDefault="00291E94" w:rsidP="00291E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za jeho vlády </w:t>
      </w:r>
      <w:r w:rsidR="00902A99">
        <w:rPr>
          <w:sz w:val="36"/>
          <w:szCs w:val="36"/>
        </w:rPr>
        <w:t xml:space="preserve">probíhaly </w:t>
      </w:r>
      <w:r>
        <w:rPr>
          <w:sz w:val="36"/>
          <w:szCs w:val="36"/>
        </w:rPr>
        <w:t xml:space="preserve">husitské </w:t>
      </w:r>
      <w:r w:rsidR="00902A99">
        <w:rPr>
          <w:sz w:val="36"/>
          <w:szCs w:val="36"/>
        </w:rPr>
        <w:t>války</w:t>
      </w:r>
    </w:p>
    <w:p w14:paraId="56BADC81" w14:textId="39DDD356" w:rsidR="00E02208" w:rsidRPr="00291E94" w:rsidRDefault="00E02208" w:rsidP="00291E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 jeho smrti vymřeli Lucemburkové po meči (nebyl syn)</w:t>
      </w:r>
    </w:p>
    <w:p w14:paraId="1CB99EDF" w14:textId="77777777" w:rsidR="00DC5F5F" w:rsidRPr="00974EAF" w:rsidRDefault="00DC5F5F" w:rsidP="00DC5F5F">
      <w:pPr>
        <w:rPr>
          <w:b/>
          <w:bCs/>
          <w:sz w:val="36"/>
          <w:szCs w:val="36"/>
        </w:rPr>
      </w:pPr>
      <w:r w:rsidRPr="00974EAF">
        <w:rPr>
          <w:b/>
          <w:bCs/>
          <w:sz w:val="36"/>
          <w:szCs w:val="36"/>
        </w:rPr>
        <w:lastRenderedPageBreak/>
        <w:t>Život ve středověku (13. – 15. stol.)</w:t>
      </w:r>
    </w:p>
    <w:p w14:paraId="181095B9" w14:textId="77777777" w:rsidR="00DC5F5F" w:rsidRDefault="00DC5F5F" w:rsidP="00DC5F5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za vlády posledních Přemyslovců a za Lucemburků</w:t>
      </w:r>
    </w:p>
    <w:p w14:paraId="4F4CA356" w14:textId="77777777" w:rsidR="00DC5F5F" w:rsidRDefault="00DC5F5F" w:rsidP="00DC5F5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974EAF">
        <w:rPr>
          <w:sz w:val="36"/>
          <w:szCs w:val="36"/>
          <w:u w:val="single"/>
        </w:rPr>
        <w:t>většina lidí na vesnicích</w:t>
      </w:r>
      <w:r>
        <w:rPr>
          <w:sz w:val="36"/>
          <w:szCs w:val="36"/>
        </w:rPr>
        <w:t>:</w:t>
      </w:r>
    </w:p>
    <w:p w14:paraId="4A22FEDF" w14:textId="77777777" w:rsidR="00DC5F5F" w:rsidRDefault="00DC5F5F" w:rsidP="00DC5F5F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žijí zde hlavně zemědělci</w:t>
      </w:r>
      <w:r w:rsidRPr="00974EAF">
        <w:rPr>
          <w:sz w:val="36"/>
          <w:szCs w:val="36"/>
        </w:rPr>
        <w:t xml:space="preserve"> (obilí, luštěniny, mák, řepa, sladili medem. NE</w:t>
      </w:r>
      <w:r>
        <w:rPr>
          <w:sz w:val="36"/>
          <w:szCs w:val="36"/>
        </w:rPr>
        <w:t>ZNAJÍ</w:t>
      </w:r>
      <w:r w:rsidRPr="00974EAF">
        <w:rPr>
          <w:sz w:val="36"/>
          <w:szCs w:val="36"/>
        </w:rPr>
        <w:t xml:space="preserve"> BRAMBORY</w:t>
      </w:r>
      <w:r>
        <w:rPr>
          <w:sz w:val="36"/>
          <w:szCs w:val="36"/>
        </w:rPr>
        <w:t xml:space="preserve"> ANI KUKUŘICI</w:t>
      </w:r>
      <w:r w:rsidRPr="00974EAF">
        <w:rPr>
          <w:sz w:val="36"/>
          <w:szCs w:val="36"/>
        </w:rPr>
        <w:t>)</w:t>
      </w:r>
    </w:p>
    <w:p w14:paraId="3B9888AE" w14:textId="77777777" w:rsidR="00DC5F5F" w:rsidRDefault="00DC5F5F" w:rsidP="00DC5F5F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 w:rsidRPr="00974EAF">
        <w:rPr>
          <w:sz w:val="36"/>
          <w:szCs w:val="36"/>
        </w:rPr>
        <w:t>ve 13. stol. přibývá obdělávaná půda, zvětšují se vesnice</w:t>
      </w:r>
      <w:r>
        <w:rPr>
          <w:sz w:val="36"/>
          <w:szCs w:val="36"/>
        </w:rPr>
        <w:t xml:space="preserve"> (původně vesnice 10 domů, nově 30 domů)</w:t>
      </w:r>
    </w:p>
    <w:p w14:paraId="65C0429E" w14:textId="77777777" w:rsidR="00DC5F5F" w:rsidRPr="00974EAF" w:rsidRDefault="00DC5F5F" w:rsidP="00DC5F5F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 w:rsidRPr="00974EAF">
        <w:rPr>
          <w:sz w:val="36"/>
          <w:szCs w:val="36"/>
        </w:rPr>
        <w:t>domy měly kamennou podezdívku, stěny z dřevěných kmenů, střechu ze slámy, podlahu z udusané hlíny, jídlo se připravovalo na otevřeném ohništi nebo v peci</w:t>
      </w:r>
    </w:p>
    <w:p w14:paraId="1BC88536" w14:textId="77777777" w:rsidR="00DC5F5F" w:rsidRDefault="00DC5F5F" w:rsidP="00DC5F5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974EAF">
        <w:rPr>
          <w:sz w:val="36"/>
          <w:szCs w:val="36"/>
          <w:u w:val="single"/>
        </w:rPr>
        <w:t>někteří lidé žijí ve městech</w:t>
      </w:r>
      <w:r>
        <w:rPr>
          <w:sz w:val="36"/>
          <w:szCs w:val="36"/>
        </w:rPr>
        <w:t>:</w:t>
      </w:r>
    </w:p>
    <w:p w14:paraId="76AB2BFA" w14:textId="77777777" w:rsidR="00DC5F5F" w:rsidRDefault="00DC5F5F" w:rsidP="00DC5F5F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 w:rsidRPr="00974EAF">
        <w:rPr>
          <w:sz w:val="36"/>
          <w:szCs w:val="36"/>
        </w:rPr>
        <w:t xml:space="preserve">první </w:t>
      </w:r>
      <w:r>
        <w:rPr>
          <w:sz w:val="36"/>
          <w:szCs w:val="36"/>
        </w:rPr>
        <w:t>města</w:t>
      </w:r>
      <w:r w:rsidRPr="00974EAF">
        <w:rPr>
          <w:sz w:val="36"/>
          <w:szCs w:val="36"/>
        </w:rPr>
        <w:t xml:space="preserve"> založ</w:t>
      </w:r>
      <w:r>
        <w:rPr>
          <w:sz w:val="36"/>
          <w:szCs w:val="36"/>
        </w:rPr>
        <w:t>ili</w:t>
      </w:r>
      <w:r w:rsidRPr="00974EAF">
        <w:rPr>
          <w:sz w:val="36"/>
          <w:szCs w:val="36"/>
        </w:rPr>
        <w:t xml:space="preserve"> přemyslov</w:t>
      </w:r>
      <w:r>
        <w:rPr>
          <w:sz w:val="36"/>
          <w:szCs w:val="36"/>
        </w:rPr>
        <w:t>ští</w:t>
      </w:r>
      <w:r w:rsidRPr="00974EAF">
        <w:rPr>
          <w:sz w:val="36"/>
          <w:szCs w:val="36"/>
        </w:rPr>
        <w:t xml:space="preserve"> král</w:t>
      </w:r>
      <w:r>
        <w:rPr>
          <w:sz w:val="36"/>
          <w:szCs w:val="36"/>
        </w:rPr>
        <w:t>ové</w:t>
      </w:r>
      <w:r w:rsidRPr="00974EAF">
        <w:rPr>
          <w:sz w:val="36"/>
          <w:szCs w:val="36"/>
        </w:rPr>
        <w:t xml:space="preserve"> (13. stol.)</w:t>
      </w:r>
    </w:p>
    <w:p w14:paraId="1FC2FAFA" w14:textId="77777777" w:rsidR="00DC5F5F" w:rsidRDefault="00DC5F5F" w:rsidP="00DC5F5F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žijí zde hlavně řemeslníci (potraviny, oblečení, obuv, tesaři, zedníci, kameníci, kováři), obchodníci, kupci a královští úředníci</w:t>
      </w:r>
    </w:p>
    <w:p w14:paraId="162304B1" w14:textId="77777777" w:rsidR="00DC5F5F" w:rsidRDefault="00DC5F5F" w:rsidP="00DC5F5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bohatí obyvatelé měst = měšťané (v drahých domech)</w:t>
      </w:r>
    </w:p>
    <w:p w14:paraId="5877B2CC" w14:textId="77777777" w:rsidR="00DC5F5F" w:rsidRDefault="00DC5F5F" w:rsidP="00DC5F5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nejchudší: učni, služky, tuláci a žebráci</w:t>
      </w:r>
    </w:p>
    <w:p w14:paraId="0313144E" w14:textId="77777777" w:rsidR="00DC5F5F" w:rsidRDefault="00DC5F5F" w:rsidP="00DC5F5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na ulicích se kupily odpadky (vyhazovali se oknem), které lákaly myši a potkany, ulice nebyly osvětlené a neměly názvy</w:t>
      </w:r>
    </w:p>
    <w:p w14:paraId="0DFE9FCC" w14:textId="77777777" w:rsidR="00DC5F5F" w:rsidRDefault="00DC5F5F" w:rsidP="00DC5F5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král a šlechtici pořádali:</w:t>
      </w:r>
    </w:p>
    <w:p w14:paraId="7C451612" w14:textId="77777777" w:rsidR="00DC5F5F" w:rsidRDefault="00DC5F5F" w:rsidP="00DC5F5F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 w:rsidRPr="001315C3">
        <w:rPr>
          <w:sz w:val="36"/>
          <w:szCs w:val="36"/>
        </w:rPr>
        <w:t>hostiny</w:t>
      </w:r>
      <w:r>
        <w:rPr>
          <w:sz w:val="36"/>
          <w:szCs w:val="36"/>
        </w:rPr>
        <w:t xml:space="preserve"> – maso (</w:t>
      </w:r>
      <w:r w:rsidRPr="001315C3">
        <w:rPr>
          <w:sz w:val="36"/>
          <w:szCs w:val="36"/>
        </w:rPr>
        <w:t>jedlo se rukama</w:t>
      </w:r>
      <w:r>
        <w:rPr>
          <w:sz w:val="36"/>
          <w:szCs w:val="36"/>
        </w:rPr>
        <w:t>)</w:t>
      </w:r>
      <w:r w:rsidRPr="001315C3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1315C3">
        <w:rPr>
          <w:sz w:val="36"/>
          <w:szCs w:val="36"/>
        </w:rPr>
        <w:t>víno a pivo,</w:t>
      </w:r>
      <w:r>
        <w:rPr>
          <w:sz w:val="36"/>
          <w:szCs w:val="36"/>
        </w:rPr>
        <w:t xml:space="preserve"> z</w:t>
      </w:r>
      <w:r w:rsidRPr="001315C3">
        <w:rPr>
          <w:sz w:val="36"/>
          <w:szCs w:val="36"/>
        </w:rPr>
        <w:t>pěvá</w:t>
      </w:r>
      <w:r>
        <w:rPr>
          <w:sz w:val="36"/>
          <w:szCs w:val="36"/>
        </w:rPr>
        <w:t>ci</w:t>
      </w:r>
      <w:r w:rsidRPr="001315C3">
        <w:rPr>
          <w:sz w:val="36"/>
          <w:szCs w:val="36"/>
        </w:rPr>
        <w:t>, kejklíř</w:t>
      </w:r>
      <w:r>
        <w:rPr>
          <w:sz w:val="36"/>
          <w:szCs w:val="36"/>
        </w:rPr>
        <w:t>i</w:t>
      </w:r>
      <w:r w:rsidRPr="001315C3">
        <w:rPr>
          <w:sz w:val="36"/>
          <w:szCs w:val="36"/>
        </w:rPr>
        <w:t>,</w:t>
      </w:r>
    </w:p>
    <w:p w14:paraId="016CB3E4" w14:textId="77777777" w:rsidR="00DC5F5F" w:rsidRDefault="00DC5F5F" w:rsidP="00DC5F5F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 w:rsidRPr="001315C3">
        <w:rPr>
          <w:sz w:val="36"/>
          <w:szCs w:val="36"/>
        </w:rPr>
        <w:t>rytířské</w:t>
      </w:r>
      <w:r>
        <w:rPr>
          <w:sz w:val="36"/>
          <w:szCs w:val="36"/>
        </w:rPr>
        <w:t xml:space="preserve"> zápasy/turnaje a lov divoké zvěře (psi, ptáci)</w:t>
      </w:r>
    </w:p>
    <w:p w14:paraId="3D813F1F" w14:textId="77777777" w:rsidR="00DC5F5F" w:rsidRDefault="00DC5F5F" w:rsidP="00533EF9">
      <w:pPr>
        <w:rPr>
          <w:b/>
          <w:bCs/>
          <w:sz w:val="36"/>
          <w:szCs w:val="36"/>
        </w:rPr>
      </w:pPr>
    </w:p>
    <w:p w14:paraId="5DF9D755" w14:textId="77777777" w:rsidR="00DC5F5F" w:rsidRDefault="00DC5F5F" w:rsidP="00533EF9">
      <w:pPr>
        <w:rPr>
          <w:b/>
          <w:bCs/>
          <w:sz w:val="36"/>
          <w:szCs w:val="36"/>
        </w:rPr>
      </w:pPr>
    </w:p>
    <w:p w14:paraId="4120A729" w14:textId="77777777" w:rsidR="00DC5F5F" w:rsidRDefault="00DC5F5F" w:rsidP="00533EF9">
      <w:pPr>
        <w:rPr>
          <w:b/>
          <w:bCs/>
          <w:sz w:val="36"/>
          <w:szCs w:val="36"/>
        </w:rPr>
      </w:pPr>
    </w:p>
    <w:p w14:paraId="0A981251" w14:textId="225F67DF" w:rsidR="00533EF9" w:rsidRPr="00533EF9" w:rsidRDefault="00533EF9" w:rsidP="00533EF9">
      <w:pPr>
        <w:rPr>
          <w:b/>
          <w:bCs/>
          <w:sz w:val="36"/>
          <w:szCs w:val="36"/>
        </w:rPr>
      </w:pPr>
      <w:r w:rsidRPr="00533EF9">
        <w:rPr>
          <w:b/>
          <w:bCs/>
          <w:sz w:val="36"/>
          <w:szCs w:val="36"/>
        </w:rPr>
        <w:lastRenderedPageBreak/>
        <w:t>Gotika (13. – 15. stol.)</w:t>
      </w:r>
    </w:p>
    <w:p w14:paraId="55CC6286" w14:textId="77777777" w:rsidR="00533EF9" w:rsidRPr="00533EF9" w:rsidRDefault="00533EF9" w:rsidP="00533EF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533EF9">
        <w:rPr>
          <w:sz w:val="36"/>
          <w:szCs w:val="36"/>
        </w:rPr>
        <w:t>gotický stavební sloh vznikl ve Francii</w:t>
      </w:r>
    </w:p>
    <w:p w14:paraId="61EAA2CE" w14:textId="3A9158BA" w:rsidR="00533EF9" w:rsidRDefault="00533EF9" w:rsidP="00533EF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533EF9">
        <w:rPr>
          <w:sz w:val="36"/>
          <w:szCs w:val="36"/>
        </w:rPr>
        <w:t>nahradil románský sloh</w:t>
      </w:r>
    </w:p>
    <w:p w14:paraId="783FC61F" w14:textId="1C03CB31" w:rsidR="00533EF9" w:rsidRDefault="00533EF9" w:rsidP="00533EF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první stavby u nás vznikaly již za přemyslovských králů, nejvíce v době Karla IV.</w:t>
      </w:r>
    </w:p>
    <w:p w14:paraId="039268BC" w14:textId="6AB151AC" w:rsidR="00533EF9" w:rsidRDefault="00533EF9" w:rsidP="00533EF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 gotice jsou stavěny hlavně hrady, velké chrámy (katedrály), kláštery, městské domy a brány</w:t>
      </w:r>
    </w:p>
    <w:p w14:paraId="2DE5FFEE" w14:textId="0CFB367C" w:rsidR="00533EF9" w:rsidRDefault="00533EF9" w:rsidP="00533EF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znaky gotických staveb:</w:t>
      </w:r>
    </w:p>
    <w:p w14:paraId="2309CB2E" w14:textId="5DE5291F" w:rsidR="00533EF9" w:rsidRDefault="00533EF9" w:rsidP="00533EF9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stavba je štíhlá a vysoká</w:t>
      </w:r>
    </w:p>
    <w:p w14:paraId="7CFFAC51" w14:textId="0BBF655C" w:rsidR="00533EF9" w:rsidRDefault="00533EF9" w:rsidP="00533EF9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úzká vysoká okna zakončená lomeným obloukem</w:t>
      </w:r>
    </w:p>
    <w:p w14:paraId="41DFFB51" w14:textId="479C001E" w:rsidR="00533EF9" w:rsidRDefault="00533EF9" w:rsidP="00533EF9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okna jsou často vyplněna barvenými skly</w:t>
      </w:r>
    </w:p>
    <w:p w14:paraId="0D4E1099" w14:textId="17AC4607" w:rsidR="00533EF9" w:rsidRDefault="00533EF9" w:rsidP="00533EF9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venkovní zdi podpírají oblouky a sloupy s věžičkami</w:t>
      </w:r>
    </w:p>
    <w:p w14:paraId="64CC1C25" w14:textId="032563EB" w:rsidR="00533EF9" w:rsidRDefault="00533EF9" w:rsidP="00533EF9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vnitřní klenutý strop zpevňují žebra z kamene</w:t>
      </w:r>
    </w:p>
    <w:p w14:paraId="5DBD2034" w14:textId="1344164C" w:rsidR="00533EF9" w:rsidRDefault="00DC5F5F" w:rsidP="00533EF9">
      <w:pPr>
        <w:pStyle w:val="Odstavecseseznamem"/>
        <w:numPr>
          <w:ilvl w:val="1"/>
          <w:numId w:val="1"/>
        </w:numPr>
        <w:rPr>
          <w:sz w:val="36"/>
          <w:szCs w:val="36"/>
        </w:rPr>
      </w:pPr>
      <w:r w:rsidRPr="0090477A">
        <w:drawing>
          <wp:anchor distT="0" distB="0" distL="114300" distR="114300" simplePos="0" relativeHeight="251658240" behindDoc="1" locked="0" layoutInCell="1" allowOverlap="1" wp14:anchorId="044A3644" wp14:editId="1EB325ED">
            <wp:simplePos x="0" y="0"/>
            <wp:positionH relativeFrom="margin">
              <wp:align>left</wp:align>
            </wp:positionH>
            <wp:positionV relativeFrom="paragraph">
              <wp:posOffset>446405</wp:posOffset>
            </wp:positionV>
            <wp:extent cx="5593080" cy="1638300"/>
            <wp:effectExtent l="0" t="0" r="7620" b="0"/>
            <wp:wrapTight wrapText="bothSides">
              <wp:wrapPolygon edited="0">
                <wp:start x="0" y="0"/>
                <wp:lineTo x="0" y="21349"/>
                <wp:lineTo x="21556" y="21349"/>
                <wp:lineTo x="21556" y="0"/>
                <wp:lineTo x="0" y="0"/>
              </wp:wrapPolygon>
            </wp:wrapTight>
            <wp:docPr id="5891114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11140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F9">
        <w:rPr>
          <w:sz w:val="36"/>
          <w:szCs w:val="36"/>
        </w:rPr>
        <w:t>vchody do chrámů jsou bohatě zdobeny</w:t>
      </w:r>
    </w:p>
    <w:p w14:paraId="3CF21D2F" w14:textId="51BBA350" w:rsidR="00533EF9" w:rsidRDefault="006F5C80" w:rsidP="00533EF9">
      <w:pPr>
        <w:rPr>
          <w:sz w:val="36"/>
          <w:szCs w:val="36"/>
        </w:rPr>
      </w:pPr>
      <w:r w:rsidRPr="001315C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5324C67" wp14:editId="0384D725">
                <wp:simplePos x="0" y="0"/>
                <wp:positionH relativeFrom="margin">
                  <wp:posOffset>1004570</wp:posOffset>
                </wp:positionH>
                <wp:positionV relativeFrom="paragraph">
                  <wp:posOffset>1863090</wp:posOffset>
                </wp:positionV>
                <wp:extent cx="2105025" cy="504825"/>
                <wp:effectExtent l="0" t="0" r="9525" b="9525"/>
                <wp:wrapTight wrapText="bothSides">
                  <wp:wrapPolygon edited="0">
                    <wp:start x="0" y="0"/>
                    <wp:lineTo x="0" y="21192"/>
                    <wp:lineTo x="21502" y="21192"/>
                    <wp:lineTo x="21502" y="0"/>
                    <wp:lineTo x="0" y="0"/>
                  </wp:wrapPolygon>
                </wp:wrapTight>
                <wp:docPr id="1181293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941CA" w14:textId="278405E5" w:rsidR="006F5C80" w:rsidRPr="006F5C80" w:rsidRDefault="006F5C80" w:rsidP="006F5C80">
                            <w:pPr>
                              <w:spacing w:after="0"/>
                              <w:rPr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F5C80">
                              <w:rPr>
                                <w:sz w:val="30"/>
                                <w:szCs w:val="30"/>
                                <w:u w:val="single"/>
                              </w:rPr>
                              <w:t>Vrstvy společnosti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24C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9.1pt;margin-top:146.7pt;width:165.75pt;height:39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A6DgIAAP0DAAAOAAAAZHJzL2Uyb0RvYy54bWysU9uO0zAQfUfiHyy/06RVC92o6WrpUoS0&#10;XKSFD3Acp7FwPGbsNilfz9jJdgu8IfJgzWRmzswcH29uh86wk0KvwZZ8Pss5U1ZCre2h5N++7l+t&#10;OfNB2FoYsKrkZ+X57fbli03vCrWAFkytkBGI9UXvSt6G4Ios87JVnfAzcMpSsAHsRCAXD1mNoif0&#10;zmSLPH+d9YC1Q5DKe/p7Pwb5NuE3jZLhc9N4FZgpOc0W0onprOKZbTeiOKBwrZbTGOIfpuiEttT0&#10;AnUvgmBH1H9BdVoieGjCTEKXQdNoqdIOtM08/2Obx1Y4lXYhcry70OT/H6z8dHp0X5CF4S0MdIFp&#10;Ce8eQH73zMKuFfag7hChb5WoqfE8Upb1zhdTaaTaFz6CVP1HqOmSxTFAAhoa7CIrtCcjdLqA84V0&#10;NQQm6edinq/yxYozSbFVvlyTHVuI4qnaoQ/vFXQsGiVHutSELk4PPoypTymxmQej6702Jjl4qHYG&#10;2UmQAPbpm9B/SzOW9SW/WVHvWGUh1idtdDqQQI3uSr7O4zdKJrLxztYpJQhtRpuGNnaiJzIychOG&#10;amC6pu1ibWSrgvpMfCGMeqT3Q0YL+JOznrRYcv/jKFBxZj5Y4vxmvlxG8SZnuXqzIAevI9V1RFhJ&#10;UCUPnI3mLiTBj4vd0d00OtH2PMk0MmksET+9hyjiaz9lPb/a7S8AAAD//wMAUEsDBBQABgAIAAAA&#10;IQDwULLA3wAAAAsBAAAPAAAAZHJzL2Rvd25yZXYueG1sTI/LTsMwEEX3SPyDNUhsEHVI0+ZBnAqQ&#10;QGxb+gGTeJpExOModpv07zErWF7N0b1nyt1iBnGhyfWWFTytIhDEjdU9twqOX++PGQjnkTUOlknB&#10;lRzsqtubEgttZ97T5eBbEUrYFaig834spHRNRwbdyo7E4Xayk0Ef4tRKPeEcys0g4yjaSoM9h4UO&#10;R3rrqPk+nI2C0+f8sMnn+sMf032yfcU+re1Vqfu75eUZhKfF/8Hwqx/UoQpOtT2zdmIIeZPFAVUQ&#10;5+sERCCSLE9B1ArWaZyDrEr5/4fqBwAA//8DAFBLAQItABQABgAIAAAAIQC2gziS/gAAAOEBAAAT&#10;AAAAAAAAAAAAAAAAAAAAAABbQ29udGVudF9UeXBlc10ueG1sUEsBAi0AFAAGAAgAAAAhADj9If/W&#10;AAAAlAEAAAsAAAAAAAAAAAAAAAAALwEAAF9yZWxzLy5yZWxzUEsBAi0AFAAGAAgAAAAhAGi2EDoO&#10;AgAA/QMAAA4AAAAAAAAAAAAAAAAALgIAAGRycy9lMm9Eb2MueG1sUEsBAi0AFAAGAAgAAAAhAPBQ&#10;ssDfAAAACwEAAA8AAAAAAAAAAAAAAAAAaAQAAGRycy9kb3ducmV2LnhtbFBLBQYAAAAABAAEAPMA&#10;AAB0BQAAAAA=&#10;" stroked="f">
                <v:textbox>
                  <w:txbxContent>
                    <w:p w14:paraId="442941CA" w14:textId="278405E5" w:rsidR="006F5C80" w:rsidRPr="006F5C80" w:rsidRDefault="006F5C80" w:rsidP="006F5C80">
                      <w:pPr>
                        <w:spacing w:after="0"/>
                        <w:rPr>
                          <w:sz w:val="30"/>
                          <w:szCs w:val="30"/>
                          <w:u w:val="single"/>
                        </w:rPr>
                      </w:pPr>
                      <w:r w:rsidRPr="006F5C80">
                        <w:rPr>
                          <w:sz w:val="30"/>
                          <w:szCs w:val="30"/>
                          <w:u w:val="single"/>
                        </w:rPr>
                        <w:t>Vrstvy společnosti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96DD266" w14:textId="62BA556D" w:rsidR="00291E94" w:rsidRDefault="006F5C80" w:rsidP="00533EF9">
      <w:pPr>
        <w:rPr>
          <w:sz w:val="36"/>
          <w:szCs w:val="36"/>
        </w:rPr>
      </w:pPr>
      <w:r w:rsidRPr="001315C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C38AF10" wp14:editId="2F32C62D">
                <wp:simplePos x="0" y="0"/>
                <wp:positionH relativeFrom="margin">
                  <wp:posOffset>1333500</wp:posOffset>
                </wp:positionH>
                <wp:positionV relativeFrom="paragraph">
                  <wp:posOffset>71755</wp:posOffset>
                </wp:positionV>
                <wp:extent cx="10287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200" y="20700"/>
                    <wp:lineTo x="21200" y="0"/>
                    <wp:lineTo x="0" y="0"/>
                  </wp:wrapPolygon>
                </wp:wrapTight>
                <wp:docPr id="65587126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7DEA1" w14:textId="48EFF605" w:rsidR="006F5C80" w:rsidRPr="006F5C80" w:rsidRDefault="006F5C80" w:rsidP="006F5C80">
                            <w:pPr>
                              <w:spacing w:after="0"/>
                              <w:rPr>
                                <w:sz w:val="30"/>
                                <w:szCs w:val="30"/>
                              </w:rPr>
                            </w:pPr>
                            <w:r w:rsidRPr="006F5C80">
                              <w:rPr>
                                <w:sz w:val="30"/>
                                <w:szCs w:val="30"/>
                              </w:rPr>
                              <w:t>panovník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AF10" id="_x0000_s1027" type="#_x0000_t202" style="position:absolute;margin-left:105pt;margin-top:5.65pt;width:81pt;height:36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nBDAIAAP0DAAAOAAAAZHJzL2Uyb0RvYy54bWysk1Fv0zAQx9+R+A6W32nSqmVb1HQaHUVI&#10;YyANPoDjOI2F4zNnt0n59JydrCvwhsiDZefsv+9+9/f6dugMOyr0GmzJ57OcM2Ul1NruS/7t6+7N&#10;NWc+CFsLA1aV/KQ8v928frXuXaEW0IKpFTISsb7oXcnbEFyRZV62qhN+Bk5ZCjaAnQi0xH1Wo+hJ&#10;vTPZIs/fZj1g7RCk8p7+3o9Bvkn6TaNk+Nw0XgVmSk65hTRiGqs4Zpu1KPYoXKvllIb4hyw6oS1d&#10;epa6F0GwA+q/pDotETw0YSahy6BptFSpBqpmnv9RzVMrnEq1EBzvzpj8/5OVj8cn9wVZGN7BQA1M&#10;RXj3APK7Zxa2rbB7dYcIfatETRfPI7Ksd76YjkbUvvBRpOo/QU1NFocASWhosItUqE5G6tSA0xm6&#10;GgKT8cp8cX2VU0hSbLm6oq6mK0TxfNqhDx8UdCxOSo7U1KQujg8+xGxE8bwlXubB6HqnjUkL3Fdb&#10;g+woyAC79E3qv20zlvUlv1ktVknZQjyfvNHpQAY1uiv5dR6/0TKRxntbpy1BaDPOKRNjJzyRyMgm&#10;DNXAdD2xi7QqqE/EC2H0I70fmrSAPznryYsl9z8OAhVn5qMl5jfz5TKaNy0SIs7wMlJdRoSVJFXy&#10;wNk43YZk+IjDwh31ptEJ20smU8rksURzeg/RxJfrtOvl1W5+AQAA//8DAFBLAwQUAAYACAAAACEA&#10;gjQSgd0AAAAJAQAADwAAAGRycy9kb3ducmV2LnhtbEyPzU7DQAyE70i8w8pIXBDd/EBTQjYVIIG4&#10;tvQBnMRNIrLeKLtt0rfHnODomdH4m2K72EGdafK9YwPxKgJFXLum59bA4ev9fgPKB+QGB8dk4EIe&#10;tuX1VYF542be0XkfWiUl7HM00IUw5lr7uiOLfuVGYvGObrIY5Jxa3Uw4S7kddBJFa22xZ/nQ4Uhv&#10;HdXf+5M1cPyc7x6f5uojHLLdw/oV+6xyF2Nub5aXZ1CBlvAXhl98QYdSmCp34sarwUASR7IliBGn&#10;oCSQZokIlYFNmoIuC/1/QfkDAAD//wMAUEsBAi0AFAAGAAgAAAAhALaDOJL+AAAA4QEAABMAAAAA&#10;AAAAAAAAAAAAAAAAAFtDb250ZW50X1R5cGVzXS54bWxQSwECLQAUAAYACAAAACEAOP0h/9YAAACU&#10;AQAACwAAAAAAAAAAAAAAAAAvAQAAX3JlbHMvLnJlbHNQSwECLQAUAAYACAAAACEA52QpwQwCAAD9&#10;AwAADgAAAAAAAAAAAAAAAAAuAgAAZHJzL2Uyb0RvYy54bWxQSwECLQAUAAYACAAAACEAgjQSgd0A&#10;AAAJAQAADwAAAAAAAAAAAAAAAABmBAAAZHJzL2Rvd25yZXYueG1sUEsFBgAAAAAEAAQA8wAAAHAF&#10;AAAAAA==&#10;" stroked="f">
                <v:textbox>
                  <w:txbxContent>
                    <w:p w14:paraId="1557DEA1" w14:textId="48EFF605" w:rsidR="006F5C80" w:rsidRPr="006F5C80" w:rsidRDefault="006F5C80" w:rsidP="006F5C80">
                      <w:pPr>
                        <w:spacing w:after="0"/>
                        <w:rPr>
                          <w:sz w:val="30"/>
                          <w:szCs w:val="30"/>
                        </w:rPr>
                      </w:pPr>
                      <w:r w:rsidRPr="006F5C80">
                        <w:rPr>
                          <w:sz w:val="30"/>
                          <w:szCs w:val="30"/>
                        </w:rPr>
                        <w:t>panovník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315C3">
        <w:rPr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60D01710" wp14:editId="6B93CFA0">
            <wp:simplePos x="0" y="0"/>
            <wp:positionH relativeFrom="page">
              <wp:posOffset>447675</wp:posOffset>
            </wp:positionH>
            <wp:positionV relativeFrom="paragraph">
              <wp:posOffset>-34290</wp:posOffset>
            </wp:positionV>
            <wp:extent cx="2444115" cy="2427605"/>
            <wp:effectExtent l="0" t="0" r="0" b="0"/>
            <wp:wrapTight wrapText="bothSides">
              <wp:wrapPolygon edited="0">
                <wp:start x="0" y="0"/>
                <wp:lineTo x="0" y="21357"/>
                <wp:lineTo x="21381" y="21357"/>
                <wp:lineTo x="21381" y="0"/>
                <wp:lineTo x="0" y="0"/>
              </wp:wrapPolygon>
            </wp:wrapTight>
            <wp:docPr id="325261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2619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954B5" w14:textId="0E9A5500" w:rsidR="00291E94" w:rsidRDefault="006F5C80" w:rsidP="00533EF9">
      <w:pPr>
        <w:rPr>
          <w:sz w:val="36"/>
          <w:szCs w:val="36"/>
        </w:rPr>
      </w:pPr>
      <w:r w:rsidRPr="001315C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2462D31" wp14:editId="199ABEAE">
                <wp:simplePos x="0" y="0"/>
                <wp:positionH relativeFrom="margin">
                  <wp:posOffset>1348105</wp:posOffset>
                </wp:positionH>
                <wp:positionV relativeFrom="paragraph">
                  <wp:posOffset>135255</wp:posOffset>
                </wp:positionV>
                <wp:extent cx="15144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64" y="20983"/>
                    <wp:lineTo x="21464" y="0"/>
                    <wp:lineTo x="0" y="0"/>
                  </wp:wrapPolygon>
                </wp:wrapTight>
                <wp:docPr id="21207613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CDB10" w14:textId="55E0B1BE" w:rsidR="006F5C80" w:rsidRDefault="006F5C80" w:rsidP="006F5C80">
                            <w:pPr>
                              <w:spacing w:after="12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š</w:t>
                            </w:r>
                            <w:r w:rsidRPr="006F5C80">
                              <w:rPr>
                                <w:sz w:val="30"/>
                                <w:szCs w:val="30"/>
                              </w:rPr>
                              <w:t>lechta a církev</w:t>
                            </w:r>
                          </w:p>
                          <w:p w14:paraId="51206F31" w14:textId="41E6E505" w:rsidR="006F5C80" w:rsidRPr="006F5C80" w:rsidRDefault="006F5C80" w:rsidP="006F5C80">
                            <w:pPr>
                              <w:spacing w:after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2D31" id="_x0000_s1028" type="#_x0000_t202" style="position:absolute;margin-left:106.15pt;margin-top:10.65pt;width:119.25pt;height:26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n0DQIAAP0DAAAOAAAAZHJzL2Uyb0RvYy54bWysU9tu2zAMfR+wfxD0vtjJkrU14hRdugwD&#10;ugvQ7QNkWY6FyaJGKbGzrx8lu2m2vQ3zg0Ca1CF5eLS+HTrDjgq9Blvy+SznTFkJtbb7kn/7unt1&#10;zZkPwtbCgFUlPynPbzcvX6x7V6gFtGBqhYxArC96V/I2BFdkmZet6oSfgVOWgg1gJwK5uM9qFD2h&#10;dyZb5PmbrAesHYJU3tPf+zHINwm/aZQMn5vGq8BMyam3kE5MZxXPbLMWxR6Fa7Wc2hD/0EUntKWi&#10;Z6h7EQQ7oP4LqtMSwUMTZhK6DJpGS5VmoGnm+R/TPLbCqTQLkePdmSb//2Dlp+Oj+4IsDG9hoAWm&#10;Ibx7APndMwvbVti9ukOEvlWipsLzSFnWO19MVyPVvvARpOo/Qk1LFocACWhosIus0JyM0GkBpzPp&#10;aghMxpKr+XJ5teJMUuw1fWTHEqJ4uu3Qh/cKOhaNkiMtNaGL44MPY+pTSizmweh6p41JDu6rrUF2&#10;FCSAXfom9N/SjGV9yW9Wi1VCthDvJ210OpBAje5Kfp3Hb5RMZOOdrVNKENqMNjVt7ERPZGTkJgzV&#10;wHRd8kW8G9mqoD4RXwijHun9kNEC/uSsJy2W3P84CFScmQ+WOL8hhqJ4k7NcXS3IwctIdRkRVhJU&#10;yQNno7kNSfCRDgt3tJtGJ9qeO5laJo0l4qf3EEV86aes51e7+QUAAP//AwBQSwMEFAAGAAgAAAAh&#10;AFgJ+XreAAAACQEAAA8AAABkcnMvZG93bnJldi54bWxMj81Ow0AMhO9IvMPKSFwQ3TT9SQnZVIAE&#10;4trSB3ASN4nIeqPstknfHvdET7Y1o/E32XaynTrT4FvHBuazCBRx6aqWawOHn8/nDSgfkCvsHJOB&#10;C3nY5vd3GaaVG3lH532olYSwT9FAE0Kfau3Lhiz6meuJRTu6wWKQc6h1NeAo4bbTcRSttcWW5UOD&#10;PX00VP7uT9bA8Xt8Wr2MxVc4JLvl+h3bpHAXYx4fprdXUIGm8G+GK76gQy5MhTtx5VVnIJ7HC7Fe&#10;F5liWK4i6VIYSBYb0HmmbxvkfwAAAP//AwBQSwECLQAUAAYACAAAACEAtoM4kv4AAADhAQAAEwAA&#10;AAAAAAAAAAAAAAAAAAAAW0NvbnRlbnRfVHlwZXNdLnhtbFBLAQItABQABgAIAAAAIQA4/SH/1gAA&#10;AJQBAAALAAAAAAAAAAAAAAAAAC8BAABfcmVscy8ucmVsc1BLAQItABQABgAIAAAAIQAlqgn0DQIA&#10;AP0DAAAOAAAAAAAAAAAAAAAAAC4CAABkcnMvZTJvRG9jLnhtbFBLAQItABQABgAIAAAAIQBYCfl6&#10;3gAAAAkBAAAPAAAAAAAAAAAAAAAAAGcEAABkcnMvZG93bnJldi54bWxQSwUGAAAAAAQABADzAAAA&#10;cgUAAAAA&#10;" stroked="f">
                <v:textbox>
                  <w:txbxContent>
                    <w:p w14:paraId="51ECDB10" w14:textId="55E0B1BE" w:rsidR="006F5C80" w:rsidRDefault="006F5C80" w:rsidP="006F5C80">
                      <w:pPr>
                        <w:spacing w:after="12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š</w:t>
                      </w:r>
                      <w:r w:rsidRPr="006F5C80">
                        <w:rPr>
                          <w:sz w:val="30"/>
                          <w:szCs w:val="30"/>
                        </w:rPr>
                        <w:t>lechta a církev</w:t>
                      </w:r>
                    </w:p>
                    <w:p w14:paraId="51206F31" w14:textId="41E6E505" w:rsidR="006F5C80" w:rsidRPr="006F5C80" w:rsidRDefault="006F5C80" w:rsidP="006F5C80">
                      <w:pPr>
                        <w:spacing w:after="0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0F9C1B3" w14:textId="2DB642B1" w:rsidR="00915958" w:rsidRPr="00533EF9" w:rsidRDefault="006F5C80" w:rsidP="00533EF9">
      <w:pPr>
        <w:rPr>
          <w:sz w:val="36"/>
          <w:szCs w:val="36"/>
        </w:rPr>
      </w:pPr>
      <w:r w:rsidRPr="001315C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9FBBDBA" wp14:editId="722F4CBC">
                <wp:simplePos x="0" y="0"/>
                <wp:positionH relativeFrom="margin">
                  <wp:posOffset>1991995</wp:posOffset>
                </wp:positionH>
                <wp:positionV relativeFrom="paragraph">
                  <wp:posOffset>1237615</wp:posOffset>
                </wp:positionV>
                <wp:extent cx="271462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524" y="20983"/>
                    <wp:lineTo x="21524" y="0"/>
                    <wp:lineTo x="0" y="0"/>
                  </wp:wrapPolygon>
                </wp:wrapTight>
                <wp:docPr id="1856929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B3481" w14:textId="482BE816" w:rsidR="006F5C80" w:rsidRPr="006F5C80" w:rsidRDefault="006F5C80" w:rsidP="006F5C80">
                            <w:pPr>
                              <w:spacing w:after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chudina (nemajetní lidé)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BBDBA" id="_x0000_s1029" type="#_x0000_t202" style="position:absolute;margin-left:156.85pt;margin-top:97.45pt;width:213.75pt;height:26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jKDAIAAPYDAAAOAAAAZHJzL2Uyb0RvYy54bWysU9tu2zAMfR+wfxD0vjjJkqY14hRdugwD&#10;ugvQ7QNkWY6FyaJGKbGzry8lu2m2vQ3TgyCK5BF5eLS+7VvDjgq9Blvw2WTKmbISKm33Bf/+bffm&#10;mjMfhK2EAasKflKe325ev1p3LldzaMBUChmBWJ93ruBNCC7PMi8b1Qo/AacsOWvAVgQycZ9VKDpC&#10;b002n06vsg6wcghSeU+394OTbxJ+XSsZvtS1V4GZglNtIe2Y9jLu2WYt8j0K12g5liH+oYpWaEuP&#10;nqHuRRDsgPovqFZLBA91mEhoM6hrLVXqgbqZTf/o5rERTqVeiBzvzjT5/wcrPx8f3VdkoX8HPQ0w&#10;NeHdA8gfnlnYNsLu1R0idI0SFT08i5RlnfP5mBqp9rmPIGX3CSoasjgESEB9jW1khfpkhE4DOJ1J&#10;V31gki7nq9niar7kTJLvLa3VMj0h8udshz58UNCyeCg40lATujg++BCrEflzSHzMg9HVThuTDNyX&#10;W4PsKEgAu7RG9N/CjGVdwW+WVEfMshDzkzZaHUigRrcFv57GNUgmsvHeVikkCG2GM1Vi7EhPZGTg&#10;JvRlT4GRphKqExGFMAiRPg4dGsBfnHUkwoL7nweBijPz0RLZN7PFIqo2GYvlak4GXnrKS4+wkqAK&#10;HjgbjtuQlD50dEdDqXXi66WSsVYSV6Jx/AhRvZd2inr5rpsnAAAA//8DAFBLAwQUAAYACAAAACEA&#10;nGKe498AAAALAQAADwAAAGRycy9kb3ducmV2LnhtbEyPQU7DMBBF90jcwRokNog6SU1NQpwKkEDd&#10;tvQAk9hNImI7it0mvT3DCpaj//T/m3K72IFdzBR67xSkqwSYcY3XvWsVHL8+Hp+BhYhO4+CdUXA1&#10;AbbV7U2Jhfaz25vLIbaMSlwoUEEX41hwHprOWAwrPxpH2clPFiOdU8v1hDOV24FnSbLhFntHCx2O&#10;5r0zzffhbBWcdvPDUz7Xn/Eo92Lzhr2s/VWp+7vl9QVYNEv8g+FXn9ShIqfan50ObFCwTteSUApy&#10;kQMjQoo0A1YryIQUwKuS//+h+gEAAP//AwBQSwECLQAUAAYACAAAACEAtoM4kv4AAADhAQAAEwAA&#10;AAAAAAAAAAAAAAAAAAAAW0NvbnRlbnRfVHlwZXNdLnhtbFBLAQItABQABgAIAAAAIQA4/SH/1gAA&#10;AJQBAAALAAAAAAAAAAAAAAAAAC8BAABfcmVscy8ucmVsc1BLAQItABQABgAIAAAAIQArtLjKDAIA&#10;APYDAAAOAAAAAAAAAAAAAAAAAC4CAABkcnMvZTJvRG9jLnhtbFBLAQItABQABgAIAAAAIQCcYp7j&#10;3wAAAAsBAAAPAAAAAAAAAAAAAAAAAGYEAABkcnMvZG93bnJldi54bWxQSwUGAAAAAAQABADzAAAA&#10;cgUAAAAA&#10;" stroked="f">
                <v:textbox>
                  <w:txbxContent>
                    <w:p w14:paraId="34EB3481" w14:textId="482BE816" w:rsidR="006F5C80" w:rsidRPr="006F5C80" w:rsidRDefault="006F5C80" w:rsidP="006F5C80">
                      <w:pPr>
                        <w:spacing w:after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chudina (nemajetní lidé)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315C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BEDDE3" wp14:editId="71898C8E">
                <wp:simplePos x="0" y="0"/>
                <wp:positionH relativeFrom="margin">
                  <wp:posOffset>1857375</wp:posOffset>
                </wp:positionH>
                <wp:positionV relativeFrom="paragraph">
                  <wp:posOffset>706755</wp:posOffset>
                </wp:positionV>
                <wp:extent cx="15144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64" y="20983"/>
                    <wp:lineTo x="21464" y="0"/>
                    <wp:lineTo x="0" y="0"/>
                  </wp:wrapPolygon>
                </wp:wrapTight>
                <wp:docPr id="13855744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AC27D" w14:textId="4D5567DB" w:rsidR="006F5C80" w:rsidRPr="006F5C80" w:rsidRDefault="006F5C80" w:rsidP="006F5C80">
                            <w:pPr>
                              <w:spacing w:after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zemědělci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DDE3" id="_x0000_s1030" type="#_x0000_t202" style="position:absolute;margin-left:146.25pt;margin-top:55.65pt;width:119.25pt;height:26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2sDQIAAP0DAAAOAAAAZHJzL2Uyb0RvYy54bWysU9tu2zAMfR+wfxD0vtjJkrU14hRdugwD&#10;ugvQ7QNkWY6FyaJGKbGzrx8lu2m2vQ3zg0Ca1CF5eLS+HTrDjgq9Blvy+SznTFkJtbb7kn/7unt1&#10;zZkPwtbCgFUlPynPbzcvX6x7V6gFtGBqhYxArC96V/I2BFdkmZet6oSfgVOWgg1gJwK5uM9qFD2h&#10;dyZb5PmbrAesHYJU3tPf+zHINwm/aZQMn5vGq8BMyam3kE5MZxXPbLMWxR6Fa7Wc2hD/0EUntKWi&#10;Z6h7EQQ7oP4LqtMSwUMTZhK6DJpGS5VmoGnm+R/TPLbCqTQLkePdmSb//2Dlp+Oj+4IsDG9hoAWm&#10;Ibx7APndMwvbVti9ukOEvlWipsLzSFnWO19MVyPVvvARpOo/Qk1LFocACWhosIus0JyM0GkBpzPp&#10;aghMxpKr+XJ5teJMUuw1fWTHEqJ4uu3Qh/cKOhaNkiMtNaGL44MPY+pTSizmweh6p41JDu6rrUF2&#10;FCSAXfom9N/SjGV9yW9Wi1VCthDvJ210OpBAje5Kfp3Hb5RMZOOdrVNKENqMNjVt7ERPZGTkJgzV&#10;wHRd8mW8G9mqoD4RXwijHun9kNEC/uSsJy2W3P84CFScmQ+WOL8hhqJ4k7NcXS3IwctIdRkRVhJU&#10;yQNno7kNSfCRDgt3tJtGJ9qeO5laJo0l4qf3EEV86aes51e7+QUAAP//AwBQSwMEFAAGAAgAAAAh&#10;AO0WGN3fAAAACwEAAA8AAABkcnMvZG93bnJldi54bWxMj81OwzAQhO9IvIO1SFwQdX5I2oY4FSCB&#10;uLb0ATbxNomI7Sh2m/TtWU5w3JlPszPlbjGDuNDke2cVxKsIBNnG6d62Co5f748bED6g1Tg4Swqu&#10;5GFX3d6UWGg32z1dDqEVHGJ9gQq6EMZCSt90ZNCv3EiWvZObDAY+p1bqCWcON4NMoiiXBnvLHzoc&#10;6a2j5vtwNgpOn/NDtp3rj3Bc75/yV+zXtbsqdX+3vDyDCLSEPxh+63N1qLhT7c5WezEoSLZJxigb&#10;cZyCYCJLY15Xs5KnG5BVKf9vqH4AAAD//wMAUEsBAi0AFAAGAAgAAAAhALaDOJL+AAAA4QEAABMA&#10;AAAAAAAAAAAAAAAAAAAAAFtDb250ZW50X1R5cGVzXS54bWxQSwECLQAUAAYACAAAACEAOP0h/9YA&#10;AACUAQAACwAAAAAAAAAAAAAAAAAvAQAAX3JlbHMvLnJlbHNQSwECLQAUAAYACAAAACEAChD9rA0C&#10;AAD9AwAADgAAAAAAAAAAAAAAAAAuAgAAZHJzL2Uyb0RvYy54bWxQSwECLQAUAAYACAAAACEA7RYY&#10;3d8AAAALAQAADwAAAAAAAAAAAAAAAABnBAAAZHJzL2Rvd25yZXYueG1sUEsFBgAAAAAEAAQA8wAA&#10;AHMFAAAAAA==&#10;" stroked="f">
                <v:textbox>
                  <w:txbxContent>
                    <w:p w14:paraId="73FAC27D" w14:textId="4D5567DB" w:rsidR="006F5C80" w:rsidRPr="006F5C80" w:rsidRDefault="006F5C80" w:rsidP="006F5C80">
                      <w:pPr>
                        <w:spacing w:after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zemědělci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315C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61F1CDB" wp14:editId="66F12D24">
                <wp:simplePos x="0" y="0"/>
                <wp:positionH relativeFrom="margin">
                  <wp:posOffset>1576705</wp:posOffset>
                </wp:positionH>
                <wp:positionV relativeFrom="paragraph">
                  <wp:posOffset>256540</wp:posOffset>
                </wp:positionV>
                <wp:extent cx="3714750" cy="333375"/>
                <wp:effectExtent l="0" t="0" r="0" b="9525"/>
                <wp:wrapTight wrapText="bothSides">
                  <wp:wrapPolygon edited="0">
                    <wp:start x="0" y="0"/>
                    <wp:lineTo x="0" y="20983"/>
                    <wp:lineTo x="21489" y="20983"/>
                    <wp:lineTo x="21489" y="0"/>
                    <wp:lineTo x="0" y="0"/>
                  </wp:wrapPolygon>
                </wp:wrapTight>
                <wp:docPr id="11104391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15ED" w14:textId="5675D948" w:rsidR="006F5C80" w:rsidRDefault="006F5C80" w:rsidP="006F5C80">
                            <w:pPr>
                              <w:spacing w:after="12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</w:t>
                            </w:r>
                            <w:r w:rsidRPr="006F5C80">
                              <w:rPr>
                                <w:sz w:val="30"/>
                                <w:szCs w:val="30"/>
                              </w:rPr>
                              <w:t>ěšťané</w:t>
                            </w:r>
                            <w:r w:rsidRPr="006F5C80">
                              <w:rPr>
                                <w:sz w:val="30"/>
                                <w:szCs w:val="30"/>
                              </w:rPr>
                              <w:t xml:space="preserve"> (řemeslníci, obchodníci, úředníci)</w:t>
                            </w:r>
                          </w:p>
                          <w:p w14:paraId="482CF321" w14:textId="77777777" w:rsidR="006F5C80" w:rsidRPr="006F5C80" w:rsidRDefault="006F5C80" w:rsidP="006F5C80">
                            <w:pPr>
                              <w:spacing w:after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1CDB" id="_x0000_s1031" type="#_x0000_t202" style="position:absolute;margin-left:124.15pt;margin-top:20.2pt;width:292.5pt;height:26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WBEAIAAP0DAAAOAAAAZHJzL2Uyb0RvYy54bWysU9tu2zAMfR+wfxD0vjhJk6U14hRdugwD&#10;ugvQ7QNkWY6FyaJGKbGzry8lu2m2vQ3Tg0CK1BF5eLS+7VvDjgq9Blvw2WTKmbISKm33Bf/+bffm&#10;mjMfhK2EAasKflKe325ev1p3LldzaMBUChmBWJ93ruBNCC7PMi8b1Qo/AacsBWvAVgRycZ9VKDpC&#10;b002n07fZh1g5RCk8p5O74cg3yT8ulYyfKlrrwIzBafaQtox7WXcs81a5HsUrtFyLEP8QxWt0JYe&#10;PUPdiyDYAfVfUK2WCB7qMJHQZlDXWqrUA3Uzm/7RzWMjnEq9EDnenWny/w9Wfj4+uq/IQv8Oehpg&#10;asK7B5A/PLOwbYTdqztE6BolKnp4FinLOufz8Wqk2uc+gpTdJ6hoyOIQIAH1NbaRFeqTEToN4HQm&#10;XfWBSTq8Ws0WqyWFJMWuaK2W6QmRP9926MMHBS2LRsGRhprQxfHBh1iNyJ9T4mMejK522pjk4L7c&#10;GmRHQQLYpTWi/5ZmLOsKfrOcLxOyhXg/aaPVgQRqdFvw62lcg2QiG+9tlVKC0GawqRJjR3oiIwM3&#10;oS97pivqLt6NbJVQnYgvhEGP9H/IaAB/cdaRFgvufx4EKs7MR0uc38wWiyje5CyWqzk5eBkpLyPC&#10;SoIqeOBsMLchCT7SYeGOZlPrRNtLJWPJpLHE5vgfoogv/ZT18ms3TwAAAP//AwBQSwMEFAAGAAgA&#10;AAAhAHjAWqzeAAAACQEAAA8AAABkcnMvZG93bnJldi54bWxMj8FOg0AQhu8mvsNmTLwYuwjYArI0&#10;aqLptbUPMLBTILK7hN0W+vaOJz3OzJd/vr/cLmYQF5p876yCp1UEgmzjdG9bBcevj8cMhA9oNQ7O&#10;koIredhWtzclFtrNdk+XQ2gFh1hfoIIuhLGQ0jcdGfQrN5Ll28lNBgOPUyv1hDOHm0HGUbSWBnvL&#10;Hzoc6b2j5vtwNgpOu/nhOZ/rz3Dc7NP1G/ab2l2Vur9bXl9ABFrCHwy/+qwOFTvV7my1F4OCOM0S&#10;RhWkUQqCgSxJeFEryOMcZFXK/w2qHwAAAP//AwBQSwECLQAUAAYACAAAACEAtoM4kv4AAADhAQAA&#10;EwAAAAAAAAAAAAAAAAAAAAAAW0NvbnRlbnRfVHlwZXNdLnhtbFBLAQItABQABgAIAAAAIQA4/SH/&#10;1gAAAJQBAAALAAAAAAAAAAAAAAAAAC8BAABfcmVscy8ucmVsc1BLAQItABQABgAIAAAAIQATY0WB&#10;EAIAAP0DAAAOAAAAAAAAAAAAAAAAAC4CAABkcnMvZTJvRG9jLnhtbFBLAQItABQABgAIAAAAIQB4&#10;wFqs3gAAAAkBAAAPAAAAAAAAAAAAAAAAAGoEAABkcnMvZG93bnJldi54bWxQSwUGAAAAAAQABADz&#10;AAAAdQUAAAAA&#10;" stroked="f">
                <v:textbox>
                  <w:txbxContent>
                    <w:p w14:paraId="6BAB15ED" w14:textId="5675D948" w:rsidR="006F5C80" w:rsidRDefault="006F5C80" w:rsidP="006F5C80">
                      <w:pPr>
                        <w:spacing w:after="12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</w:t>
                      </w:r>
                      <w:r w:rsidRPr="006F5C80">
                        <w:rPr>
                          <w:sz w:val="30"/>
                          <w:szCs w:val="30"/>
                        </w:rPr>
                        <w:t>ěšťané</w:t>
                      </w:r>
                      <w:r w:rsidRPr="006F5C80">
                        <w:rPr>
                          <w:sz w:val="30"/>
                          <w:szCs w:val="30"/>
                        </w:rPr>
                        <w:t xml:space="preserve"> (řemeslníci, obchodníci, úředníci)</w:t>
                      </w:r>
                    </w:p>
                    <w:p w14:paraId="482CF321" w14:textId="77777777" w:rsidR="006F5C80" w:rsidRPr="006F5C80" w:rsidRDefault="006F5C80" w:rsidP="006F5C80">
                      <w:pPr>
                        <w:spacing w:after="0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915958" w:rsidRPr="00533E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8309" w14:textId="77777777" w:rsidR="00DC5F5F" w:rsidRDefault="00DC5F5F" w:rsidP="00DC5F5F">
      <w:pPr>
        <w:spacing w:after="0" w:line="240" w:lineRule="auto"/>
      </w:pPr>
      <w:r>
        <w:separator/>
      </w:r>
    </w:p>
  </w:endnote>
  <w:endnote w:type="continuationSeparator" w:id="0">
    <w:p w14:paraId="67C4F39A" w14:textId="77777777" w:rsidR="00DC5F5F" w:rsidRDefault="00DC5F5F" w:rsidP="00DC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224484"/>
      <w:docPartObj>
        <w:docPartGallery w:val="Page Numbers (Bottom of Page)"/>
        <w:docPartUnique/>
      </w:docPartObj>
    </w:sdtPr>
    <w:sdtContent>
      <w:p w14:paraId="212112A5" w14:textId="1D97ABF0" w:rsidR="00DC5F5F" w:rsidRDefault="00DC5F5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05ADCD" w14:textId="77777777" w:rsidR="00DC5F5F" w:rsidRDefault="00DC5F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8B55" w14:textId="77777777" w:rsidR="00DC5F5F" w:rsidRDefault="00DC5F5F" w:rsidP="00DC5F5F">
      <w:pPr>
        <w:spacing w:after="0" w:line="240" w:lineRule="auto"/>
      </w:pPr>
      <w:r>
        <w:separator/>
      </w:r>
    </w:p>
  </w:footnote>
  <w:footnote w:type="continuationSeparator" w:id="0">
    <w:p w14:paraId="6BDE0C99" w14:textId="77777777" w:rsidR="00DC5F5F" w:rsidRDefault="00DC5F5F" w:rsidP="00DC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831"/>
    <w:multiLevelType w:val="hybridMultilevel"/>
    <w:tmpl w:val="ACFEFA34"/>
    <w:lvl w:ilvl="0" w:tplc="141CF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70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70"/>
    <w:rsid w:val="000428B6"/>
    <w:rsid w:val="000D3670"/>
    <w:rsid w:val="001315C3"/>
    <w:rsid w:val="001B061F"/>
    <w:rsid w:val="00277971"/>
    <w:rsid w:val="00291E94"/>
    <w:rsid w:val="0050555A"/>
    <w:rsid w:val="00533EF9"/>
    <w:rsid w:val="005C22CE"/>
    <w:rsid w:val="006D6949"/>
    <w:rsid w:val="006F5C80"/>
    <w:rsid w:val="00902A99"/>
    <w:rsid w:val="00915958"/>
    <w:rsid w:val="009210B6"/>
    <w:rsid w:val="00974EAF"/>
    <w:rsid w:val="00DC5F5F"/>
    <w:rsid w:val="00E02208"/>
    <w:rsid w:val="00F375E6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F824"/>
  <w15:chartTrackingRefBased/>
  <w15:docId w15:val="{F5404947-4979-4698-A84A-F194A7FB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9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F5F"/>
  </w:style>
  <w:style w:type="paragraph" w:styleId="Zpat">
    <w:name w:val="footer"/>
    <w:basedOn w:val="Normln"/>
    <w:link w:val="ZpatChar"/>
    <w:uiPriority w:val="99"/>
    <w:unhideWhenUsed/>
    <w:rsid w:val="00DC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0D11-C6F2-4477-8746-97BDA5A5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Ustav uzemniho rozvoje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Fedrová</dc:creator>
  <cp:keywords/>
  <dc:description/>
  <cp:lastModifiedBy>Elena Fedrová</cp:lastModifiedBy>
  <cp:revision>4</cp:revision>
  <dcterms:created xsi:type="dcterms:W3CDTF">2025-01-02T07:32:00Z</dcterms:created>
  <dcterms:modified xsi:type="dcterms:W3CDTF">2025-01-02T10:31:00Z</dcterms:modified>
</cp:coreProperties>
</file>